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321" w:rsidRDefault="00461EB2" w:rsidP="00461EB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</w:pPr>
      <w:r w:rsidRPr="00461EB2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  <w:t>QUESTIONÁRIO PARA LEVANTAMENTO DE SERVIÇOS OFERECIDOS PELA PREFEITURA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  <w:t xml:space="preserve"> DE PINDAMONHANGABA</w:t>
      </w:r>
    </w:p>
    <w:p w:rsidR="00461EB2" w:rsidRDefault="00461EB2" w:rsidP="00461EB2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color w:val="333333"/>
          <w:sz w:val="24"/>
          <w:szCs w:val="24"/>
          <w:shd w:val="clear" w:color="auto" w:fill="FFFFFF"/>
          <w:lang w:eastAsia="pt-BR"/>
        </w:rPr>
      </w:pPr>
      <w:r w:rsidRPr="00461EB2">
        <w:rPr>
          <w:rFonts w:ascii="Arial" w:eastAsia="Times New Roman" w:hAnsi="Arial" w:cs="Arial"/>
          <w:b/>
          <w:bCs/>
          <w:i/>
          <w:color w:val="333333"/>
          <w:sz w:val="24"/>
          <w:szCs w:val="24"/>
          <w:shd w:val="clear" w:color="auto" w:fill="FFFFFF"/>
          <w:lang w:eastAsia="pt-BR"/>
        </w:rPr>
        <w:t>ELABORAÇÃO DE CARTA DE SERVIÇOS</w:t>
      </w:r>
    </w:p>
    <w:p w:rsidR="00294193" w:rsidRDefault="00294193" w:rsidP="00461EB2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color w:val="333333"/>
          <w:sz w:val="24"/>
          <w:szCs w:val="24"/>
          <w:shd w:val="clear" w:color="auto" w:fill="FFFFFF"/>
          <w:lang w:eastAsia="pt-BR"/>
        </w:rPr>
      </w:pPr>
    </w:p>
    <w:p w:rsidR="00C637F7" w:rsidRDefault="00C637F7" w:rsidP="00461EB2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color w:val="333333"/>
          <w:sz w:val="24"/>
          <w:szCs w:val="24"/>
          <w:shd w:val="clear" w:color="auto" w:fill="FFFFFF"/>
          <w:lang w:eastAsia="pt-BR"/>
        </w:rPr>
      </w:pPr>
      <w:r>
        <w:rPr>
          <w:rFonts w:ascii="Arial" w:eastAsia="Times New Roman" w:hAnsi="Arial" w:cs="Arial"/>
          <w:b/>
          <w:bCs/>
          <w:i/>
          <w:color w:val="333333"/>
          <w:sz w:val="24"/>
          <w:szCs w:val="24"/>
          <w:shd w:val="clear" w:color="auto" w:fill="FFFFFF"/>
          <w:lang w:eastAsia="pt-BR"/>
        </w:rPr>
        <w:t>SECRETARIA DE SAÚDE E ASSISTÊNCIA SOCIAL</w:t>
      </w:r>
    </w:p>
    <w:p w:rsidR="00294193" w:rsidRPr="00461EB2" w:rsidRDefault="00294193" w:rsidP="00461EB2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color w:val="333333"/>
          <w:sz w:val="24"/>
          <w:szCs w:val="24"/>
          <w:shd w:val="clear" w:color="auto" w:fill="FFFFFF"/>
          <w:lang w:eastAsia="pt-BR"/>
        </w:rPr>
      </w:pPr>
      <w:r>
        <w:rPr>
          <w:rFonts w:ascii="Arial" w:eastAsia="Times New Roman" w:hAnsi="Arial" w:cs="Arial"/>
          <w:b/>
          <w:bCs/>
          <w:i/>
          <w:color w:val="333333"/>
          <w:sz w:val="24"/>
          <w:szCs w:val="24"/>
          <w:shd w:val="clear" w:color="auto" w:fill="FFFFFF"/>
          <w:lang w:eastAsia="pt-BR"/>
        </w:rPr>
        <w:t>DEPARTAMENTO ADMINISTRATIVO DA SAÚDE</w:t>
      </w:r>
    </w:p>
    <w:p w:rsidR="00461EB2" w:rsidRDefault="00461EB2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BD7321" w:rsidRDefault="00BD7321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BD7321" w:rsidRDefault="00BD7321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Default="00183EE0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Serviço:</w:t>
      </w:r>
    </w:p>
    <w:p w:rsidR="00C637F7" w:rsidRPr="00BD7321" w:rsidRDefault="00C637F7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294193" w:rsidRDefault="00294193" w:rsidP="00294193">
      <w:pPr>
        <w:spacing w:after="0" w:line="240" w:lineRule="auto"/>
        <w:ind w:firstLine="708"/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</w:pPr>
      <w:r w:rsidRPr="00294193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Transporte Fora do Domicílio - TFD</w:t>
      </w:r>
    </w:p>
    <w:p w:rsidR="00BD7321" w:rsidRDefault="00BD7321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1974B3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Descrição:</w:t>
      </w:r>
    </w:p>
    <w:p w:rsidR="00294193" w:rsidRPr="00930357" w:rsidRDefault="00294193" w:rsidP="003C7933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1E4862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O TDF (Transporte</w:t>
      </w:r>
      <w:r w:rsidRPr="00930357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Fora de Domicílio)</w:t>
      </w:r>
      <w:r w:rsidR="003C793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, regido pela</w:t>
      </w:r>
      <w:r w:rsidR="003C7933" w:rsidRPr="00930357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r w:rsidR="003C7933" w:rsidRPr="00930357">
        <w:rPr>
          <w:rFonts w:ascii="Cambria Math" w:eastAsia="Times New Roman" w:hAnsi="Cambria Math" w:cs="Cambria Math"/>
          <w:color w:val="222222"/>
          <w:sz w:val="24"/>
          <w:szCs w:val="24"/>
          <w:lang w:eastAsia="pt-BR"/>
        </w:rPr>
        <w:t>​</w:t>
      </w:r>
      <w:r w:rsidR="003C7933" w:rsidRPr="00930357"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  <w:t>Lei Municipal 5677/2014</w:t>
      </w:r>
      <w:r w:rsidR="003C7933" w:rsidRPr="00930357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e </w:t>
      </w:r>
      <w:r w:rsidR="003C7933" w:rsidRPr="00930357"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  <w:t>Resolução nº. 13</w:t>
      </w:r>
      <w:r w:rsidR="003C7933" w:rsidRPr="00930357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do Ministério da Saúde, de 23/02/2017</w:t>
      </w:r>
      <w:r w:rsidRPr="00930357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é </w:t>
      </w: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um</w:t>
      </w:r>
      <w:r w:rsidRPr="001E4862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serviço oferecido pelo município para o transporte de </w:t>
      </w:r>
      <w:r w:rsidRPr="00930357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pacientes do SUS e seus acompanhantes, quando necessário, para a realização de atendimento médico especializado em média e alta complexidade em unidades de saúde cadastradas ou conveniadas ao SUS</w:t>
      </w: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.</w:t>
      </w:r>
    </w:p>
    <w:p w:rsidR="00BD7321" w:rsidRDefault="00BD7321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BD7321" w:rsidRDefault="00183EE0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Forma de atendimento:</w:t>
      </w:r>
    </w:p>
    <w:p w:rsidR="00294193" w:rsidRDefault="00294193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pt-BR"/>
        </w:rPr>
        <w:tab/>
      </w:r>
    </w:p>
    <w:p w:rsidR="00294193" w:rsidRPr="00294193" w:rsidRDefault="00294193" w:rsidP="00294193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pt-BR"/>
        </w:rPr>
        <w:t>Presencial</w:t>
      </w:r>
    </w:p>
    <w:p w:rsidR="00BD7321" w:rsidRPr="001974B3" w:rsidRDefault="00BD7321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</w:p>
    <w:p w:rsidR="00183EE0" w:rsidRPr="001974B3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Telefone:</w:t>
      </w:r>
    </w:p>
    <w:p w:rsidR="007061D5" w:rsidRDefault="007061D5" w:rsidP="00294193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</w:p>
    <w:p w:rsidR="00294193" w:rsidRDefault="00294193" w:rsidP="003C7933">
      <w:pPr>
        <w:shd w:val="clear" w:color="auto" w:fill="FFFFFF"/>
        <w:spacing w:after="0" w:line="360" w:lineRule="auto"/>
        <w:ind w:firstLine="709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pt-BR"/>
        </w:rPr>
        <w:t>(12) 3644-5914</w:t>
      </w:r>
    </w:p>
    <w:p w:rsidR="00183EE0" w:rsidRPr="00294193" w:rsidRDefault="00294193" w:rsidP="003C7933">
      <w:pPr>
        <w:shd w:val="clear" w:color="auto" w:fill="FFFFFF"/>
        <w:spacing w:after="0" w:line="360" w:lineRule="auto"/>
        <w:ind w:firstLine="709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pt-BR"/>
        </w:rPr>
        <w:t>(12) 3644-5221</w:t>
      </w:r>
    </w:p>
    <w:p w:rsidR="00BD7321" w:rsidRDefault="00BD7321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1974B3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E-mail:</w:t>
      </w:r>
    </w:p>
    <w:p w:rsidR="00BD7321" w:rsidRDefault="007061D5" w:rsidP="00BD7321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ab/>
      </w:r>
    </w:p>
    <w:p w:rsidR="007061D5" w:rsidRPr="007061D5" w:rsidRDefault="007061D5" w:rsidP="00BD7321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ab/>
      </w:r>
      <w:hyperlink r:id="rId5" w:history="1">
        <w:r w:rsidRPr="007061D5">
          <w:rPr>
            <w:rStyle w:val="Hyperlink"/>
            <w:rFonts w:ascii="Arial" w:eastAsia="Times New Roman" w:hAnsi="Arial" w:cs="Arial"/>
            <w:sz w:val="24"/>
            <w:szCs w:val="24"/>
            <w:lang w:eastAsia="pt-BR"/>
          </w:rPr>
          <w:t>transporteses@pindamonhangaba.sp.gov.br</w:t>
        </w:r>
      </w:hyperlink>
    </w:p>
    <w:p w:rsidR="007061D5" w:rsidRPr="007061D5" w:rsidRDefault="007061D5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</w:pPr>
    </w:p>
    <w:p w:rsidR="00183EE0" w:rsidRPr="00BD7321" w:rsidRDefault="00183EE0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Serviço on-line</w:t>
      </w:r>
    </w:p>
    <w:p w:rsidR="007061D5" w:rsidRDefault="007061D5" w:rsidP="00BD7321">
      <w:pPr>
        <w:spacing w:after="0" w:line="240" w:lineRule="auto"/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</w:pPr>
    </w:p>
    <w:p w:rsidR="00183EE0" w:rsidRPr="007061D5" w:rsidRDefault="00E14CC4" w:rsidP="007061D5">
      <w:pPr>
        <w:spacing w:after="0" w:line="240" w:lineRule="auto"/>
        <w:ind w:firstLine="708"/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</w:pPr>
      <w:r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  <w:t>Não há.</w:t>
      </w:r>
    </w:p>
    <w:p w:rsidR="00183EE0" w:rsidRPr="00BD7321" w:rsidRDefault="00183EE0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1974B3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Local de atendimento:</w:t>
      </w:r>
    </w:p>
    <w:p w:rsidR="00E14CC4" w:rsidRDefault="00E14CC4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</w:p>
    <w:p w:rsidR="00BD7321" w:rsidRPr="00E14CC4" w:rsidRDefault="00E14CC4" w:rsidP="003C7933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930357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A solicitação do transporte deve ser feita </w:t>
      </w: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na Sede do Setor de Transportes</w:t>
      </w:r>
      <w:r w:rsidRPr="00930357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- localizado</w:t>
      </w: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na </w:t>
      </w: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Rua Major José dos Santos Moreira nº 615, bairro São Benedito.</w:t>
      </w:r>
    </w:p>
    <w:p w:rsidR="00E14CC4" w:rsidRDefault="00E14CC4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1974B3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Dia e horário de atendimento:</w:t>
      </w:r>
    </w:p>
    <w:p w:rsidR="00183EE0" w:rsidRDefault="00183EE0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</w:p>
    <w:p w:rsidR="00E14CC4" w:rsidRPr="00E14CC4" w:rsidRDefault="00E14CC4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ab/>
      </w:r>
      <w:r w:rsidRPr="00E14CC4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Horário de atendimento das 7:00 às 10:00 e das 13:00 às 17:00.</w:t>
      </w:r>
    </w:p>
    <w:p w:rsidR="00E14CC4" w:rsidRDefault="00E14CC4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</w:p>
    <w:p w:rsidR="00E14CC4" w:rsidRDefault="00E14CC4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</w:p>
    <w:p w:rsidR="00E4114D" w:rsidRDefault="00E4114D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  <w:sz w:val="21"/>
          <w:szCs w:val="21"/>
          <w:lang w:eastAsia="pt-BR"/>
        </w:rPr>
      </w:pPr>
      <w:r w:rsidRPr="00E4114D">
        <w:rPr>
          <w:rFonts w:ascii="Arial" w:eastAsia="Times New Roman" w:hAnsi="Arial" w:cs="Arial"/>
          <w:b/>
          <w:color w:val="333333"/>
          <w:sz w:val="21"/>
          <w:szCs w:val="21"/>
          <w:lang w:eastAsia="pt-BR"/>
        </w:rPr>
        <w:t>Previsão de tempo de espera na área de atendimento:</w:t>
      </w:r>
    </w:p>
    <w:p w:rsidR="00E14CC4" w:rsidRPr="00E4114D" w:rsidRDefault="00E14CC4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  <w:sz w:val="21"/>
          <w:szCs w:val="21"/>
          <w:lang w:eastAsia="pt-BR"/>
        </w:rPr>
      </w:pPr>
    </w:p>
    <w:p w:rsidR="00BD7321" w:rsidRPr="00E14CC4" w:rsidRDefault="00E14CC4" w:rsidP="00C637F7">
      <w:pPr>
        <w:spacing w:after="0" w:line="360" w:lineRule="auto"/>
        <w:ind w:firstLine="709"/>
        <w:jc w:val="both"/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</w:pPr>
      <w:r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  <w:t>Atendimento por ordem de chegada, mediante a entrega de senhas. O tempo de espera varia de acordo com a demanda do dia.</w:t>
      </w:r>
    </w:p>
    <w:p w:rsidR="00E4114D" w:rsidRDefault="00E4114D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BD7321" w:rsidRDefault="00183EE0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Secretarias e Órgãos envolvidos:</w:t>
      </w:r>
    </w:p>
    <w:p w:rsidR="00183EE0" w:rsidRDefault="00183EE0" w:rsidP="00BD7321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</w:p>
    <w:p w:rsidR="00E14CC4" w:rsidRDefault="00E14CC4" w:rsidP="00C637F7">
      <w:pPr>
        <w:spacing w:after="0" w:line="36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ab/>
      </w:r>
      <w:r>
        <w:rPr>
          <w:rFonts w:ascii="Arial" w:eastAsia="Times New Roman" w:hAnsi="Arial" w:cs="Arial"/>
          <w:color w:val="333333"/>
          <w:sz w:val="24"/>
          <w:szCs w:val="24"/>
          <w:lang w:eastAsia="pt-BR"/>
        </w:rPr>
        <w:t>Secretaria de Saúde e Assistência Social, por meio do Departamento Administrativo da Saúde.</w:t>
      </w:r>
    </w:p>
    <w:p w:rsidR="00E14CC4" w:rsidRPr="00E14CC4" w:rsidRDefault="00E14CC4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</w:pPr>
    </w:p>
    <w:p w:rsidR="00183EE0" w:rsidRPr="001974B3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Meios de contato:</w:t>
      </w:r>
    </w:p>
    <w:p w:rsidR="00BD7321" w:rsidRDefault="00BD7321" w:rsidP="00BD7321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</w:p>
    <w:p w:rsidR="00E14CC4" w:rsidRDefault="00E14CC4" w:rsidP="00C637F7">
      <w:pPr>
        <w:spacing w:after="0" w:line="36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ab/>
      </w:r>
      <w:r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Contatos por meio do telefone (12) 3644-5914 ou pelo e-mail institucional: </w:t>
      </w:r>
      <w:hyperlink r:id="rId6" w:history="1">
        <w:r w:rsidRPr="005D7E88">
          <w:rPr>
            <w:rStyle w:val="Hyperlink"/>
            <w:rFonts w:ascii="Arial" w:eastAsia="Times New Roman" w:hAnsi="Arial" w:cs="Arial"/>
            <w:sz w:val="24"/>
            <w:szCs w:val="24"/>
            <w:lang w:eastAsia="pt-BR"/>
          </w:rPr>
          <w:t>transporteses@pindamonhangaba.sp.gov.br</w:t>
        </w:r>
      </w:hyperlink>
      <w:r>
        <w:rPr>
          <w:rFonts w:ascii="Arial" w:eastAsia="Times New Roman" w:hAnsi="Arial" w:cs="Arial"/>
          <w:color w:val="333333"/>
          <w:sz w:val="24"/>
          <w:szCs w:val="24"/>
          <w:lang w:eastAsia="pt-BR"/>
        </w:rPr>
        <w:t>.</w:t>
      </w:r>
    </w:p>
    <w:p w:rsidR="00E14CC4" w:rsidRPr="00E14CC4" w:rsidRDefault="00E14CC4" w:rsidP="00BD7321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</w:p>
    <w:p w:rsidR="00183EE0" w:rsidRPr="001974B3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Quem pode solicitar:</w:t>
      </w:r>
    </w:p>
    <w:p w:rsidR="007420DE" w:rsidRDefault="007420DE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</w:p>
    <w:p w:rsidR="003C7933" w:rsidRPr="001E4862" w:rsidRDefault="003C7933" w:rsidP="003C7933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930357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Para ter direito ao transporte, o beneficiado precisa ser paciente SUS e apresentar o comprovante de agendamento da instituição em que irá fazer a consulta ou exame</w:t>
      </w:r>
      <w:r w:rsidRPr="001E4862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r w:rsidRPr="00930357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ou demais procedimentos médicos</w:t>
      </w:r>
      <w:r w:rsidRPr="00930357">
        <w:rPr>
          <w:rFonts w:ascii="Cambria Math" w:eastAsia="Times New Roman" w:hAnsi="Cambria Math" w:cs="Cambria Math"/>
          <w:color w:val="222222"/>
          <w:sz w:val="24"/>
          <w:szCs w:val="24"/>
          <w:lang w:eastAsia="pt-BR"/>
        </w:rPr>
        <w:t>​</w:t>
      </w:r>
      <w:r w:rsidRPr="00930357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. </w:t>
      </w:r>
    </w:p>
    <w:p w:rsidR="00BD7321" w:rsidRDefault="00BD7321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1974B3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Requisitos:</w:t>
      </w:r>
    </w:p>
    <w:p w:rsidR="003C7933" w:rsidRDefault="003C7933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</w:p>
    <w:p w:rsidR="003C7933" w:rsidRDefault="003C7933" w:rsidP="003C7933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ab/>
      </w:r>
      <w:r w:rsidR="009F175C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O Tratamento Fora do Domicílio – TFD é ao cidadão no âmbito do município de Pindamonhangaba.</w:t>
      </w:r>
    </w:p>
    <w:p w:rsidR="00BD7321" w:rsidRDefault="00BD7321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  <w:bookmarkStart w:id="0" w:name="_GoBack"/>
      <w:bookmarkEnd w:id="0"/>
    </w:p>
    <w:p w:rsidR="00183EE0" w:rsidRPr="001974B3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Fluxo:</w:t>
      </w:r>
    </w:p>
    <w:p w:rsidR="00C637F7" w:rsidRPr="00C637F7" w:rsidRDefault="00C637F7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</w:p>
    <w:p w:rsidR="000B2036" w:rsidRDefault="000B2036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ab/>
      </w:r>
    </w:p>
    <w:p w:rsidR="00BD7321" w:rsidRDefault="00BD7321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8E2EFE">
        <w:rPr>
          <w:rFonts w:ascii="Arial" w:eastAsia="Times New Roman" w:hAnsi="Arial" w:cs="Arial"/>
          <w:color w:val="333333"/>
          <w:sz w:val="21"/>
          <w:szCs w:val="21"/>
          <w:highlight w:val="yellow"/>
          <w:lang w:eastAsia="pt-BR"/>
        </w:rPr>
        <w:t>Apresentar em linhas básicas as principais etapas para processamento do serviço</w:t>
      </w:r>
    </w:p>
    <w:p w:rsidR="00BD7321" w:rsidRDefault="00BD7321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Default="00183EE0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Documentos necessários:</w:t>
      </w:r>
    </w:p>
    <w:p w:rsidR="000B2036" w:rsidRDefault="000B2036" w:rsidP="00BD7321">
      <w:pPr>
        <w:spacing w:after="0" w:line="240" w:lineRule="auto"/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0B2036" w:rsidRDefault="000B2036" w:rsidP="000B2036">
      <w:pPr>
        <w:pStyle w:val="PargrafodaLista"/>
        <w:spacing w:before="100" w:beforeAutospacing="1" w:after="100" w:afterAutospacing="1" w:line="276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Deverão ser apresentados os originais e as cópias dos documentos abaixo mencionados para o preenchimento da ficha de agendamento:</w:t>
      </w:r>
    </w:p>
    <w:p w:rsidR="000B2036" w:rsidRDefault="000B2036" w:rsidP="000B2036">
      <w:pPr>
        <w:pStyle w:val="PargrafodaLista"/>
        <w:spacing w:before="100" w:beforeAutospacing="1" w:after="100" w:afterAutospacing="1" w:line="276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0B2036" w:rsidRPr="001E4862" w:rsidRDefault="000B2036" w:rsidP="000B2036">
      <w:pPr>
        <w:pStyle w:val="PargrafodaLista"/>
        <w:numPr>
          <w:ilvl w:val="0"/>
          <w:numId w:val="6"/>
        </w:numPr>
        <w:spacing w:before="100" w:beforeAutospacing="1" w:after="100" w:afterAutospacing="1" w:line="276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1E4862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Comprovante do agendamento médico </w:t>
      </w:r>
    </w:p>
    <w:p w:rsidR="000B2036" w:rsidRPr="001E4862" w:rsidRDefault="000B2036" w:rsidP="000B2036">
      <w:pPr>
        <w:pStyle w:val="PargrafodaLista"/>
        <w:numPr>
          <w:ilvl w:val="0"/>
          <w:numId w:val="6"/>
        </w:numPr>
        <w:spacing w:before="100" w:beforeAutospacing="1" w:after="100" w:afterAutospacing="1" w:line="276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1E4862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RG do paciente ou certidão de nascimento, para menores de idade;</w:t>
      </w:r>
    </w:p>
    <w:p w:rsidR="000B2036" w:rsidRPr="001E4862" w:rsidRDefault="000B2036" w:rsidP="000B2036">
      <w:pPr>
        <w:pStyle w:val="PargrafodaLista"/>
        <w:numPr>
          <w:ilvl w:val="0"/>
          <w:numId w:val="6"/>
        </w:numPr>
        <w:spacing w:before="100" w:beforeAutospacing="1" w:after="100" w:afterAutospacing="1" w:line="276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1E4862">
        <w:rPr>
          <w:rFonts w:ascii="Arial" w:eastAsia="Times New Roman" w:hAnsi="Arial" w:cs="Arial"/>
          <w:color w:val="222222"/>
          <w:sz w:val="24"/>
          <w:szCs w:val="24"/>
          <w:lang w:eastAsia="pt-BR"/>
        </w:rPr>
        <w:lastRenderedPageBreak/>
        <w:t>CPF do paciente;</w:t>
      </w:r>
    </w:p>
    <w:p w:rsidR="000B2036" w:rsidRPr="001E4862" w:rsidRDefault="000B2036" w:rsidP="000B2036">
      <w:pPr>
        <w:pStyle w:val="PargrafodaLista"/>
        <w:numPr>
          <w:ilvl w:val="0"/>
          <w:numId w:val="6"/>
        </w:numPr>
        <w:spacing w:before="100" w:beforeAutospacing="1" w:after="100" w:afterAutospacing="1" w:line="276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1E4862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Comprovante de endereço;</w:t>
      </w:r>
    </w:p>
    <w:p w:rsidR="000B2036" w:rsidRPr="001E4862" w:rsidRDefault="000B2036" w:rsidP="000B2036">
      <w:pPr>
        <w:pStyle w:val="PargrafodaLista"/>
        <w:numPr>
          <w:ilvl w:val="0"/>
          <w:numId w:val="6"/>
        </w:numPr>
        <w:spacing w:before="100" w:beforeAutospacing="1" w:after="100" w:afterAutospacing="1" w:line="276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1E4862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Cartão do SUS;</w:t>
      </w:r>
    </w:p>
    <w:p w:rsidR="00BD7321" w:rsidRPr="000B2036" w:rsidRDefault="000B2036" w:rsidP="000B2036">
      <w:pPr>
        <w:pStyle w:val="PargrafodaLista"/>
        <w:numPr>
          <w:ilvl w:val="0"/>
          <w:numId w:val="6"/>
        </w:numPr>
        <w:spacing w:before="100" w:beforeAutospacing="1" w:after="100" w:afterAutospacing="1" w:line="276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1E4862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RG do acompanhante, se for o caso.</w:t>
      </w:r>
    </w:p>
    <w:p w:rsidR="00183EE0" w:rsidRPr="001974B3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Forma de acompanhamento:</w:t>
      </w:r>
    </w:p>
    <w:p w:rsidR="000B2036" w:rsidRDefault="000B2036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</w:p>
    <w:p w:rsidR="000B2036" w:rsidRDefault="000B2036" w:rsidP="000B2036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ab/>
      </w:r>
      <w:r>
        <w:rPr>
          <w:rFonts w:ascii="Arial" w:eastAsia="Times New Roman" w:hAnsi="Arial" w:cs="Arial"/>
          <w:color w:val="333333"/>
          <w:sz w:val="24"/>
          <w:szCs w:val="24"/>
          <w:lang w:eastAsia="pt-BR"/>
        </w:rPr>
        <w:t>O transporte deverá ser confirmado por</w:t>
      </w:r>
      <w:r w:rsidR="009F175C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 meio do telefone (12) 3644</w:t>
      </w:r>
      <w:r>
        <w:rPr>
          <w:rFonts w:ascii="Arial" w:eastAsia="Times New Roman" w:hAnsi="Arial" w:cs="Arial"/>
          <w:color w:val="333333"/>
          <w:sz w:val="24"/>
          <w:szCs w:val="24"/>
          <w:lang w:eastAsia="pt-BR"/>
        </w:rPr>
        <w:t>-5221 com 24 horas de antecedência.</w:t>
      </w:r>
    </w:p>
    <w:p w:rsidR="000B2036" w:rsidRDefault="000B2036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ab/>
      </w:r>
    </w:p>
    <w:p w:rsidR="00BD7321" w:rsidRDefault="00BD7321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1974B3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Prazo:</w:t>
      </w:r>
    </w:p>
    <w:p w:rsidR="000B2036" w:rsidRDefault="000B2036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</w:p>
    <w:p w:rsidR="000B2036" w:rsidRDefault="000B2036" w:rsidP="000B20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ab/>
      </w:r>
      <w:r>
        <w:rPr>
          <w:rFonts w:ascii="Arial" w:eastAsia="Times New Roman" w:hAnsi="Arial" w:cs="Arial"/>
          <w:color w:val="333333"/>
          <w:sz w:val="24"/>
          <w:szCs w:val="24"/>
          <w:lang w:eastAsia="pt-BR"/>
        </w:rPr>
        <w:t>O agendamento do transporte fora do domicílio deve ser solicitado com no mínimo 05 (cinco) dias de antecedência, sendo realizado imediatamente, conforme disponibilidade de vagas.</w:t>
      </w:r>
    </w:p>
    <w:p w:rsidR="000B2036" w:rsidRDefault="000B2036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</w:p>
    <w:p w:rsidR="00BD7321" w:rsidRPr="000B2036" w:rsidRDefault="000B2036" w:rsidP="000B20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pt-BR"/>
        </w:rPr>
        <w:tab/>
      </w:r>
    </w:p>
    <w:p w:rsidR="00183EE0" w:rsidRPr="001974B3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Taxas:</w:t>
      </w:r>
    </w:p>
    <w:p w:rsidR="000B2036" w:rsidRDefault="000B2036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</w:p>
    <w:p w:rsidR="000B2036" w:rsidRPr="000B2036" w:rsidRDefault="000B2036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ab/>
      </w:r>
      <w:r w:rsidR="00C637F7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Não há.</w:t>
      </w:r>
    </w:p>
    <w:p w:rsidR="00183EE0" w:rsidRDefault="000B2036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</w:t>
      </w:r>
    </w:p>
    <w:p w:rsidR="00613349" w:rsidRPr="001974B3" w:rsidRDefault="00613349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</w:p>
    <w:p w:rsidR="00183EE0" w:rsidRPr="001974B3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Anexos:</w:t>
      </w:r>
    </w:p>
    <w:p w:rsidR="00613349" w:rsidRDefault="00613349" w:rsidP="00613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</w:p>
    <w:p w:rsidR="000B2036" w:rsidRPr="000B2036" w:rsidRDefault="000B2036" w:rsidP="00613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ab/>
      </w:r>
      <w:r>
        <w:rPr>
          <w:rFonts w:ascii="Arial" w:eastAsia="Times New Roman" w:hAnsi="Arial" w:cs="Arial"/>
          <w:color w:val="333333"/>
          <w:sz w:val="24"/>
          <w:szCs w:val="24"/>
          <w:lang w:eastAsia="pt-BR"/>
        </w:rPr>
        <w:t>Não há.</w:t>
      </w:r>
    </w:p>
    <w:p w:rsidR="000B2036" w:rsidRPr="001974B3" w:rsidRDefault="000B2036" w:rsidP="00613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</w:p>
    <w:p w:rsidR="00183EE0" w:rsidRDefault="00183EE0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Observações:</w:t>
      </w:r>
    </w:p>
    <w:p w:rsidR="000B2036" w:rsidRDefault="000B2036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0B2036" w:rsidRPr="000B2036" w:rsidRDefault="000B2036" w:rsidP="000B2036">
      <w:pPr>
        <w:spacing w:after="0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ab/>
      </w:r>
      <w:r w:rsidRPr="00930357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Alguns pacientes têm, ainda, direito a acompanhante. São </w:t>
      </w:r>
      <w:proofErr w:type="spellStart"/>
      <w:r w:rsidRPr="00930357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el</w:t>
      </w:r>
      <w:proofErr w:type="spellEnd"/>
      <w:r w:rsidRPr="00930357">
        <w:rPr>
          <w:rFonts w:ascii="Cambria Math" w:eastAsia="Times New Roman" w:hAnsi="Cambria Math" w:cs="Cambria Math"/>
          <w:color w:val="222222"/>
          <w:sz w:val="24"/>
          <w:szCs w:val="24"/>
          <w:lang w:eastAsia="pt-BR"/>
        </w:rPr>
        <w:t>​</w:t>
      </w:r>
      <w:r w:rsidRPr="00930357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e</w:t>
      </w:r>
      <w:r w:rsidRPr="00930357">
        <w:rPr>
          <w:rFonts w:ascii="Cambria Math" w:eastAsia="Times New Roman" w:hAnsi="Cambria Math" w:cs="Cambria Math"/>
          <w:color w:val="222222"/>
          <w:sz w:val="24"/>
          <w:szCs w:val="24"/>
          <w:lang w:eastAsia="pt-BR"/>
        </w:rPr>
        <w:t>​</w:t>
      </w:r>
      <w:r w:rsidRPr="00930357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s: menores de 18 ou maiores de 60 anos, pessoas com deficiências ou que tenham exigência médica de acompanhamento</w:t>
      </w:r>
      <w:r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.</w:t>
      </w:r>
    </w:p>
    <w:p w:rsidR="00183EE0" w:rsidRPr="00BD7321" w:rsidRDefault="00183EE0" w:rsidP="000B2036">
      <w:pPr>
        <w:spacing w:after="0" w:line="240" w:lineRule="auto"/>
        <w:jc w:val="both"/>
        <w:rPr>
          <w:rFonts w:ascii="Arial" w:hAnsi="Arial" w:cs="Arial"/>
        </w:rPr>
      </w:pPr>
    </w:p>
    <w:p w:rsidR="0055152A" w:rsidRDefault="008E2EFE" w:rsidP="00BD7321">
      <w:pPr>
        <w:spacing w:line="240" w:lineRule="auto"/>
      </w:pPr>
    </w:p>
    <w:sectPr w:rsidR="0055152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7A6F9A"/>
    <w:multiLevelType w:val="multilevel"/>
    <w:tmpl w:val="4AC49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C77E91"/>
    <w:multiLevelType w:val="multilevel"/>
    <w:tmpl w:val="A7668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D0264A"/>
    <w:multiLevelType w:val="multilevel"/>
    <w:tmpl w:val="54C23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97139F0"/>
    <w:multiLevelType w:val="hybridMultilevel"/>
    <w:tmpl w:val="D326D6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69011B"/>
    <w:multiLevelType w:val="multilevel"/>
    <w:tmpl w:val="40046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97D1BDC"/>
    <w:multiLevelType w:val="hybridMultilevel"/>
    <w:tmpl w:val="43126D8C"/>
    <w:lvl w:ilvl="0" w:tplc="1D2A508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4B3"/>
    <w:rsid w:val="000204F2"/>
    <w:rsid w:val="000B2036"/>
    <w:rsid w:val="00183EE0"/>
    <w:rsid w:val="001974B3"/>
    <w:rsid w:val="00294193"/>
    <w:rsid w:val="002A6E9A"/>
    <w:rsid w:val="003C7933"/>
    <w:rsid w:val="00461EB2"/>
    <w:rsid w:val="00613349"/>
    <w:rsid w:val="006761C9"/>
    <w:rsid w:val="007061D5"/>
    <w:rsid w:val="007420DE"/>
    <w:rsid w:val="008E2EFE"/>
    <w:rsid w:val="00950428"/>
    <w:rsid w:val="009B03C1"/>
    <w:rsid w:val="009F175C"/>
    <w:rsid w:val="00A54CD8"/>
    <w:rsid w:val="00B20050"/>
    <w:rsid w:val="00BA7F49"/>
    <w:rsid w:val="00BD7321"/>
    <w:rsid w:val="00BE7F06"/>
    <w:rsid w:val="00C038FA"/>
    <w:rsid w:val="00C637F7"/>
    <w:rsid w:val="00E14CC4"/>
    <w:rsid w:val="00E4114D"/>
    <w:rsid w:val="00ED6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D63385-B550-407A-AFAF-07B857FB2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1974B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97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1974B3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A6E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05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8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4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9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5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5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96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ransporteses@pindamonhangaba.sp.gov.br" TargetMode="External"/><Relationship Id="rId5" Type="http://schemas.openxmlformats.org/officeDocument/2006/relationships/hyperlink" Target="mailto:transporteses@pindamonhangaba.sp.gov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463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Caio Malheiros Coutinho</dc:creator>
  <cp:lastModifiedBy>Fernanda Figueira Morales Borges</cp:lastModifiedBy>
  <cp:revision>7</cp:revision>
  <dcterms:created xsi:type="dcterms:W3CDTF">2018-11-19T18:13:00Z</dcterms:created>
  <dcterms:modified xsi:type="dcterms:W3CDTF">2018-11-21T12:29:00Z</dcterms:modified>
</cp:coreProperties>
</file>